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0FF4" w14:textId="77777777" w:rsidR="00D23953" w:rsidRPr="00D23953" w:rsidRDefault="00D23953" w:rsidP="00D23953">
      <w:pPr>
        <w:rPr>
          <w:b/>
          <w:bCs/>
          <w:sz w:val="32"/>
          <w:szCs w:val="32"/>
        </w:rPr>
      </w:pPr>
      <w:r w:rsidRPr="00D23953">
        <w:rPr>
          <w:b/>
          <w:bCs/>
          <w:sz w:val="32"/>
          <w:szCs w:val="32"/>
        </w:rPr>
        <w:t>Climate-Smart Gardening Workshop Series</w:t>
      </w:r>
    </w:p>
    <w:p w14:paraId="29FAD58A" w14:textId="77777777" w:rsidR="00D23953" w:rsidRPr="00D23953" w:rsidRDefault="00D23953" w:rsidP="00D23953">
      <w:r w:rsidRPr="00D23953">
        <w:rPr>
          <w:b/>
          <w:bCs/>
        </w:rPr>
        <w:t>Hosted by Southside Community Association at the Murdoch Center Garden</w:t>
      </w:r>
    </w:p>
    <w:p w14:paraId="16DED711" w14:textId="77777777" w:rsidR="00D23953" w:rsidRPr="00D23953" w:rsidRDefault="00D23953" w:rsidP="00D23953">
      <w:pPr>
        <w:rPr>
          <w:b/>
          <w:bCs/>
        </w:rPr>
      </w:pPr>
      <w:r w:rsidRPr="00D23953">
        <w:rPr>
          <w:b/>
          <w:bCs/>
        </w:rPr>
        <w:t>Workshop 1: Hügelkultur – Building Resilient Garden Beds</w:t>
      </w:r>
    </w:p>
    <w:p w14:paraId="7DED6909" w14:textId="1CA2D712" w:rsidR="00D23953" w:rsidRPr="00D23953" w:rsidRDefault="00D23953" w:rsidP="00D23953">
      <w:r w:rsidRPr="00D23953">
        <w:rPr>
          <w:rFonts w:ascii="Segoe UI Emoji" w:hAnsi="Segoe UI Emoji" w:cs="Segoe UI Emoji"/>
        </w:rPr>
        <w:t>📅</w:t>
      </w:r>
      <w:r w:rsidRPr="00D23953">
        <w:t xml:space="preserve"> Date: </w:t>
      </w:r>
      <w:r w:rsidR="00564D2D">
        <w:t xml:space="preserve">2/22 </w:t>
      </w:r>
      <w:proofErr w:type="gramStart"/>
      <w:r w:rsidRPr="00D23953">
        <w:t xml:space="preserve">| </w:t>
      </w:r>
      <w:r w:rsidRPr="00D23953">
        <w:rPr>
          <w:rFonts w:ascii="Segoe UI Emoji" w:hAnsi="Segoe UI Emoji" w:cs="Segoe UI Emoji"/>
        </w:rPr>
        <w:t>⏰</w:t>
      </w:r>
      <w:r w:rsidRPr="00D23953">
        <w:t xml:space="preserve"> Time</w:t>
      </w:r>
      <w:proofErr w:type="gramEnd"/>
      <w:r w:rsidRPr="00D23953">
        <w:t xml:space="preserve">: </w:t>
      </w:r>
      <w:r w:rsidR="00564D2D">
        <w:t>1pm</w:t>
      </w:r>
      <w:r w:rsidRPr="00D23953">
        <w:t xml:space="preserve"> | </w:t>
      </w:r>
      <w:r w:rsidRPr="00D23953">
        <w:rPr>
          <w:rFonts w:ascii="Segoe UI Emoji" w:hAnsi="Segoe UI Emoji" w:cs="Segoe UI Emoji"/>
        </w:rPr>
        <w:t>📍</w:t>
      </w:r>
      <w:r w:rsidRPr="00D23953">
        <w:t xml:space="preserve"> Location: Murdoch Center Garden</w:t>
      </w:r>
    </w:p>
    <w:p w14:paraId="17E37183" w14:textId="77777777" w:rsidR="00D23953" w:rsidRPr="00D23953" w:rsidRDefault="00D23953" w:rsidP="00D23953">
      <w:r w:rsidRPr="00D23953">
        <w:rPr>
          <w:b/>
          <w:bCs/>
        </w:rPr>
        <w:t>Objectives:</w:t>
      </w:r>
    </w:p>
    <w:p w14:paraId="0B867028" w14:textId="77777777" w:rsidR="00D23953" w:rsidRPr="00D23953" w:rsidRDefault="00D23953" w:rsidP="00D23953">
      <w:pPr>
        <w:numPr>
          <w:ilvl w:val="0"/>
          <w:numId w:val="1"/>
        </w:numPr>
      </w:pPr>
      <w:r w:rsidRPr="00D23953">
        <w:t>Understand the principles of Hügelkultur gardening.</w:t>
      </w:r>
    </w:p>
    <w:p w14:paraId="3F895F89" w14:textId="77777777" w:rsidR="00D23953" w:rsidRPr="00D23953" w:rsidRDefault="00D23953" w:rsidP="00D23953">
      <w:pPr>
        <w:numPr>
          <w:ilvl w:val="0"/>
          <w:numId w:val="1"/>
        </w:numPr>
      </w:pPr>
      <w:r w:rsidRPr="00D23953">
        <w:t>Build a demonstration Hügelkultur bed.</w:t>
      </w:r>
    </w:p>
    <w:p w14:paraId="1422DCAB" w14:textId="77777777" w:rsidR="00D23953" w:rsidRPr="00D23953" w:rsidRDefault="00D23953" w:rsidP="00D23953">
      <w:r w:rsidRPr="00D23953">
        <w:rPr>
          <w:b/>
          <w:bCs/>
        </w:rPr>
        <w:t>Agenda:</w:t>
      </w:r>
    </w:p>
    <w:p w14:paraId="1878540E" w14:textId="77777777" w:rsidR="00D23953" w:rsidRPr="00D23953" w:rsidRDefault="00D23953" w:rsidP="00D23953">
      <w:pPr>
        <w:numPr>
          <w:ilvl w:val="0"/>
          <w:numId w:val="2"/>
        </w:numPr>
      </w:pPr>
      <w:r w:rsidRPr="00D23953">
        <w:rPr>
          <w:b/>
          <w:bCs/>
        </w:rPr>
        <w:t>Introduction to Hügelkultur</w:t>
      </w:r>
      <w:r w:rsidRPr="00D23953">
        <w:t xml:space="preserve"> </w:t>
      </w:r>
      <w:r w:rsidRPr="00D23953">
        <w:rPr>
          <w:i/>
          <w:iCs/>
        </w:rPr>
        <w:t>(20 min)</w:t>
      </w:r>
    </w:p>
    <w:p w14:paraId="5B3D5EF2" w14:textId="77777777" w:rsidR="00D23953" w:rsidRPr="00D23953" w:rsidRDefault="00D23953" w:rsidP="00D23953">
      <w:pPr>
        <w:numPr>
          <w:ilvl w:val="1"/>
          <w:numId w:val="2"/>
        </w:numPr>
      </w:pPr>
      <w:r w:rsidRPr="00D23953">
        <w:t>What is Hügelkultur?</w:t>
      </w:r>
    </w:p>
    <w:p w14:paraId="5C705D27" w14:textId="77777777" w:rsidR="00D23953" w:rsidRPr="00D23953" w:rsidRDefault="00D23953" w:rsidP="00D23953">
      <w:pPr>
        <w:numPr>
          <w:ilvl w:val="1"/>
          <w:numId w:val="2"/>
        </w:numPr>
      </w:pPr>
      <w:r w:rsidRPr="00D23953">
        <w:t>Benefits for soil health and water retention</w:t>
      </w:r>
    </w:p>
    <w:p w14:paraId="5DB288F1" w14:textId="1B5E4511" w:rsidR="00D23953" w:rsidRPr="00D23953" w:rsidRDefault="00D23953" w:rsidP="00D23953">
      <w:pPr>
        <w:numPr>
          <w:ilvl w:val="0"/>
          <w:numId w:val="2"/>
        </w:numPr>
      </w:pPr>
      <w:r w:rsidRPr="00D23953">
        <w:rPr>
          <w:b/>
          <w:bCs/>
        </w:rPr>
        <w:t>Building the Foundation</w:t>
      </w:r>
      <w:r w:rsidRPr="00D23953">
        <w:t xml:space="preserve"> </w:t>
      </w:r>
      <w:r w:rsidRPr="00D23953">
        <w:rPr>
          <w:i/>
          <w:iCs/>
        </w:rPr>
        <w:t>(</w:t>
      </w:r>
      <w:r w:rsidR="007C5218">
        <w:rPr>
          <w:i/>
          <w:iCs/>
        </w:rPr>
        <w:t>6</w:t>
      </w:r>
      <w:r w:rsidRPr="00D23953">
        <w:rPr>
          <w:i/>
          <w:iCs/>
        </w:rPr>
        <w:t>0 min)</w:t>
      </w:r>
    </w:p>
    <w:p w14:paraId="253C7559" w14:textId="77777777" w:rsidR="00D23953" w:rsidRPr="00D23953" w:rsidRDefault="00D23953" w:rsidP="00D23953">
      <w:pPr>
        <w:numPr>
          <w:ilvl w:val="1"/>
          <w:numId w:val="2"/>
        </w:numPr>
      </w:pPr>
      <w:r w:rsidRPr="00D23953">
        <w:t>Layering logs, branches, compost, and soil</w:t>
      </w:r>
    </w:p>
    <w:p w14:paraId="1B6E8B1C" w14:textId="1751EDFC" w:rsidR="00D23953" w:rsidRPr="00D23953" w:rsidRDefault="00D23953" w:rsidP="00D23953">
      <w:pPr>
        <w:numPr>
          <w:ilvl w:val="1"/>
          <w:numId w:val="2"/>
        </w:numPr>
      </w:pPr>
      <w:r w:rsidRPr="00D23953">
        <w:t xml:space="preserve">Hands-on activity: </w:t>
      </w:r>
      <w:r w:rsidR="007C5218">
        <w:t>Filling Vego beds in</w:t>
      </w:r>
      <w:r w:rsidRPr="00D23953">
        <w:t xml:space="preserve"> Hügelkultur </w:t>
      </w:r>
      <w:r w:rsidR="007C5218">
        <w:t>style</w:t>
      </w:r>
    </w:p>
    <w:p w14:paraId="6595EA87" w14:textId="77777777" w:rsidR="00D23953" w:rsidRPr="00D23953" w:rsidRDefault="00D23953" w:rsidP="00D23953">
      <w:pPr>
        <w:numPr>
          <w:ilvl w:val="1"/>
          <w:numId w:val="2"/>
        </w:numPr>
      </w:pPr>
      <w:r w:rsidRPr="00D23953">
        <w:t>Seasonal care techniques</w:t>
      </w:r>
    </w:p>
    <w:p w14:paraId="4353280A" w14:textId="77777777" w:rsidR="00D23953" w:rsidRPr="00D23953" w:rsidRDefault="00D23953" w:rsidP="00D23953">
      <w:pPr>
        <w:numPr>
          <w:ilvl w:val="0"/>
          <w:numId w:val="2"/>
        </w:numPr>
      </w:pPr>
      <w:r w:rsidRPr="00D23953">
        <w:rPr>
          <w:b/>
          <w:bCs/>
        </w:rPr>
        <w:t>Q&amp;A &amp; Wrap-Up</w:t>
      </w:r>
      <w:r w:rsidRPr="00D23953">
        <w:t xml:space="preserve"> </w:t>
      </w:r>
      <w:r w:rsidRPr="00D23953">
        <w:rPr>
          <w:i/>
          <w:iCs/>
        </w:rPr>
        <w:t>(20 min)</w:t>
      </w:r>
    </w:p>
    <w:p w14:paraId="6833F028" w14:textId="667079ED" w:rsidR="00D23953" w:rsidRDefault="00D23953" w:rsidP="00D23953"/>
    <w:p w14:paraId="6BE08891" w14:textId="77777777" w:rsidR="00A8604E" w:rsidRDefault="00A8604E" w:rsidP="00D23953"/>
    <w:p w14:paraId="0D4ECC98" w14:textId="77777777" w:rsidR="00A8604E" w:rsidRDefault="00A8604E" w:rsidP="00D23953"/>
    <w:p w14:paraId="122A739A" w14:textId="77777777" w:rsidR="00A8604E" w:rsidRDefault="00A8604E" w:rsidP="00D23953"/>
    <w:p w14:paraId="2EBEECF3" w14:textId="77777777" w:rsidR="00A8604E" w:rsidRDefault="00A8604E" w:rsidP="00D23953"/>
    <w:p w14:paraId="06918ED4" w14:textId="77777777" w:rsidR="00A8604E" w:rsidRDefault="00A8604E" w:rsidP="00D23953"/>
    <w:p w14:paraId="23EB0CCF" w14:textId="77777777" w:rsidR="00A8604E" w:rsidRDefault="00A8604E" w:rsidP="00D23953"/>
    <w:p w14:paraId="2B3ECECA" w14:textId="77777777" w:rsidR="00A8604E" w:rsidRDefault="00A8604E" w:rsidP="00D23953"/>
    <w:p w14:paraId="64DC1C15" w14:textId="77777777" w:rsidR="00A8604E" w:rsidRDefault="00A8604E" w:rsidP="00D23953"/>
    <w:p w14:paraId="6A87AFBD" w14:textId="77777777" w:rsidR="00A8604E" w:rsidRDefault="00A8604E" w:rsidP="00D23953"/>
    <w:p w14:paraId="7B7A3394" w14:textId="77777777" w:rsidR="00A8604E" w:rsidRDefault="00A8604E" w:rsidP="00D23953"/>
    <w:p w14:paraId="16777660" w14:textId="77777777" w:rsidR="00A8604E" w:rsidRPr="00D23953" w:rsidRDefault="00A8604E" w:rsidP="00D23953"/>
    <w:p w14:paraId="2B911748" w14:textId="77777777" w:rsidR="00D23953" w:rsidRPr="00D23953" w:rsidRDefault="00D23953" w:rsidP="00D23953">
      <w:pPr>
        <w:rPr>
          <w:b/>
          <w:bCs/>
        </w:rPr>
      </w:pPr>
      <w:r w:rsidRPr="00D23953">
        <w:rPr>
          <w:b/>
          <w:bCs/>
        </w:rPr>
        <w:lastRenderedPageBreak/>
        <w:t>Workshop 2: Keyhole Garden Beds for Water-Efficient Growing</w:t>
      </w:r>
    </w:p>
    <w:p w14:paraId="7836FC72" w14:textId="40FDB59F" w:rsidR="00D23953" w:rsidRPr="00D23953" w:rsidRDefault="00D23953" w:rsidP="00D23953">
      <w:r w:rsidRPr="00D23953">
        <w:rPr>
          <w:rFonts w:ascii="Segoe UI Emoji" w:hAnsi="Segoe UI Emoji" w:cs="Segoe UI Emoji"/>
        </w:rPr>
        <w:t>📅</w:t>
      </w:r>
      <w:r w:rsidRPr="00D23953">
        <w:t xml:space="preserve"> Date: </w:t>
      </w:r>
      <w:r w:rsidR="009336E3">
        <w:t>3/2</w:t>
      </w:r>
      <w:r w:rsidR="009D51CF">
        <w:t>9</w:t>
      </w:r>
      <w:r w:rsidRPr="00D23953">
        <w:t xml:space="preserve"> </w:t>
      </w:r>
      <w:proofErr w:type="gramStart"/>
      <w:r w:rsidRPr="00D23953">
        <w:t xml:space="preserve">| </w:t>
      </w:r>
      <w:r w:rsidRPr="00D23953">
        <w:rPr>
          <w:rFonts w:ascii="Segoe UI Emoji" w:hAnsi="Segoe UI Emoji" w:cs="Segoe UI Emoji"/>
        </w:rPr>
        <w:t>⏰</w:t>
      </w:r>
      <w:r w:rsidRPr="00D23953">
        <w:t xml:space="preserve"> Time</w:t>
      </w:r>
      <w:proofErr w:type="gramEnd"/>
      <w:r w:rsidRPr="00D23953">
        <w:t>:</w:t>
      </w:r>
      <w:r w:rsidR="009D51CF">
        <w:t xml:space="preserve"> 10am</w:t>
      </w:r>
      <w:r w:rsidRPr="00D23953">
        <w:t xml:space="preserve"> | </w:t>
      </w:r>
      <w:r w:rsidRPr="00D23953">
        <w:rPr>
          <w:rFonts w:ascii="Segoe UI Emoji" w:hAnsi="Segoe UI Emoji" w:cs="Segoe UI Emoji"/>
        </w:rPr>
        <w:t>📍</w:t>
      </w:r>
      <w:r w:rsidRPr="00D23953">
        <w:t xml:space="preserve"> Location: Murdoch Center Garden</w:t>
      </w:r>
    </w:p>
    <w:p w14:paraId="707F92B4" w14:textId="77777777" w:rsidR="00D23953" w:rsidRPr="00D23953" w:rsidRDefault="00D23953" w:rsidP="00D23953">
      <w:r w:rsidRPr="00D23953">
        <w:rPr>
          <w:b/>
          <w:bCs/>
        </w:rPr>
        <w:t>Objectives:</w:t>
      </w:r>
    </w:p>
    <w:p w14:paraId="692BF5CE" w14:textId="77777777" w:rsidR="00D23953" w:rsidRPr="00D23953" w:rsidRDefault="00D23953" w:rsidP="00D23953">
      <w:pPr>
        <w:numPr>
          <w:ilvl w:val="0"/>
          <w:numId w:val="3"/>
        </w:numPr>
      </w:pPr>
      <w:r w:rsidRPr="00D23953">
        <w:t>Learn how to create a keyhole garden.</w:t>
      </w:r>
    </w:p>
    <w:p w14:paraId="5681C7C3" w14:textId="77777777" w:rsidR="00D23953" w:rsidRPr="00D23953" w:rsidRDefault="00D23953" w:rsidP="00D23953">
      <w:pPr>
        <w:numPr>
          <w:ilvl w:val="0"/>
          <w:numId w:val="3"/>
        </w:numPr>
      </w:pPr>
      <w:r w:rsidRPr="00D23953">
        <w:t>Understand the water-saving and composting benefits of this design.</w:t>
      </w:r>
    </w:p>
    <w:p w14:paraId="4BD95B35" w14:textId="77777777" w:rsidR="00D23953" w:rsidRPr="00D23953" w:rsidRDefault="00D23953" w:rsidP="00D23953">
      <w:r w:rsidRPr="00D23953">
        <w:rPr>
          <w:b/>
          <w:bCs/>
        </w:rPr>
        <w:t>Agenda:</w:t>
      </w:r>
    </w:p>
    <w:p w14:paraId="6C8CD226" w14:textId="77777777" w:rsidR="00D23953" w:rsidRPr="00D23953" w:rsidRDefault="00D23953" w:rsidP="00D23953">
      <w:pPr>
        <w:numPr>
          <w:ilvl w:val="0"/>
          <w:numId w:val="4"/>
        </w:numPr>
      </w:pPr>
      <w:r w:rsidRPr="00D23953">
        <w:rPr>
          <w:b/>
          <w:bCs/>
        </w:rPr>
        <w:t>Introduction to Keyhole Gardening</w:t>
      </w:r>
      <w:r w:rsidRPr="00D23953">
        <w:t xml:space="preserve"> </w:t>
      </w:r>
      <w:r w:rsidRPr="00D23953">
        <w:rPr>
          <w:i/>
          <w:iCs/>
        </w:rPr>
        <w:t>(20 min)</w:t>
      </w:r>
    </w:p>
    <w:p w14:paraId="7166EA19" w14:textId="77777777" w:rsidR="00D23953" w:rsidRPr="00D23953" w:rsidRDefault="00D23953" w:rsidP="00D23953">
      <w:pPr>
        <w:numPr>
          <w:ilvl w:val="1"/>
          <w:numId w:val="4"/>
        </w:numPr>
      </w:pPr>
      <w:r w:rsidRPr="00D23953">
        <w:t>What makes keyhole gardens efficient?</w:t>
      </w:r>
    </w:p>
    <w:p w14:paraId="142FA94F" w14:textId="77777777" w:rsidR="00D23953" w:rsidRPr="00D23953" w:rsidRDefault="00D23953" w:rsidP="00D23953">
      <w:pPr>
        <w:numPr>
          <w:ilvl w:val="1"/>
          <w:numId w:val="4"/>
        </w:numPr>
      </w:pPr>
      <w:r w:rsidRPr="00D23953">
        <w:t>How composting at the center benefits soil health</w:t>
      </w:r>
    </w:p>
    <w:p w14:paraId="037F08A8" w14:textId="3263D1DA" w:rsidR="00D23953" w:rsidRPr="00D23953" w:rsidRDefault="00D23953" w:rsidP="00D23953">
      <w:pPr>
        <w:numPr>
          <w:ilvl w:val="0"/>
          <w:numId w:val="4"/>
        </w:numPr>
      </w:pPr>
      <w:r w:rsidRPr="00D23953">
        <w:rPr>
          <w:b/>
          <w:bCs/>
        </w:rPr>
        <w:t>Building a Mini Keyhole Garden</w:t>
      </w:r>
      <w:r w:rsidRPr="00D23953">
        <w:t xml:space="preserve"> </w:t>
      </w:r>
      <w:r w:rsidRPr="00D23953">
        <w:rPr>
          <w:i/>
          <w:iCs/>
        </w:rPr>
        <w:t>(</w:t>
      </w:r>
      <w:r w:rsidR="009336E3">
        <w:rPr>
          <w:i/>
          <w:iCs/>
        </w:rPr>
        <w:t>50</w:t>
      </w:r>
      <w:r w:rsidRPr="00D23953">
        <w:rPr>
          <w:i/>
          <w:iCs/>
        </w:rPr>
        <w:t xml:space="preserve"> min)</w:t>
      </w:r>
    </w:p>
    <w:p w14:paraId="3B7BB70D" w14:textId="77777777" w:rsidR="00D23953" w:rsidRPr="00D23953" w:rsidRDefault="00D23953" w:rsidP="00D23953">
      <w:pPr>
        <w:numPr>
          <w:ilvl w:val="1"/>
          <w:numId w:val="4"/>
        </w:numPr>
      </w:pPr>
      <w:r w:rsidRPr="00D23953">
        <w:t>Constructing a raised keyhole bed</w:t>
      </w:r>
    </w:p>
    <w:p w14:paraId="142A3309" w14:textId="77777777" w:rsidR="00D23953" w:rsidRPr="00D23953" w:rsidRDefault="00D23953" w:rsidP="00D23953">
      <w:pPr>
        <w:numPr>
          <w:ilvl w:val="1"/>
          <w:numId w:val="4"/>
        </w:numPr>
      </w:pPr>
      <w:r w:rsidRPr="00D23953">
        <w:t>Hands-on composting setup</w:t>
      </w:r>
    </w:p>
    <w:p w14:paraId="3B7D2828" w14:textId="77777777" w:rsidR="00D23953" w:rsidRPr="00D23953" w:rsidRDefault="00D23953" w:rsidP="00D23953">
      <w:pPr>
        <w:numPr>
          <w:ilvl w:val="0"/>
          <w:numId w:val="4"/>
        </w:numPr>
      </w:pPr>
      <w:r w:rsidRPr="00D23953">
        <w:rPr>
          <w:b/>
          <w:bCs/>
        </w:rPr>
        <w:t>Discussion &amp; Closing</w:t>
      </w:r>
      <w:r w:rsidRPr="00D23953">
        <w:t xml:space="preserve"> </w:t>
      </w:r>
      <w:r w:rsidRPr="00D23953">
        <w:rPr>
          <w:i/>
          <w:iCs/>
        </w:rPr>
        <w:t>(20 min)</w:t>
      </w:r>
    </w:p>
    <w:p w14:paraId="220A8861" w14:textId="0004F388" w:rsidR="00D23953" w:rsidRDefault="00D23953" w:rsidP="00D23953"/>
    <w:p w14:paraId="563E4CBE" w14:textId="77777777" w:rsidR="00A8604E" w:rsidRDefault="00A8604E" w:rsidP="00D23953"/>
    <w:p w14:paraId="041A8932" w14:textId="77777777" w:rsidR="00A8604E" w:rsidRDefault="00A8604E" w:rsidP="00D23953"/>
    <w:p w14:paraId="75DBB8D8" w14:textId="77777777" w:rsidR="00A8604E" w:rsidRDefault="00A8604E" w:rsidP="00D23953"/>
    <w:p w14:paraId="3E86DB17" w14:textId="77777777" w:rsidR="00A8604E" w:rsidRDefault="00A8604E" w:rsidP="00D23953"/>
    <w:p w14:paraId="69B8E93C" w14:textId="77777777" w:rsidR="00A8604E" w:rsidRDefault="00A8604E" w:rsidP="00D23953"/>
    <w:p w14:paraId="1339E571" w14:textId="77777777" w:rsidR="00A8604E" w:rsidRDefault="00A8604E" w:rsidP="00D23953"/>
    <w:p w14:paraId="0E371F8B" w14:textId="77777777" w:rsidR="00A8604E" w:rsidRDefault="00A8604E" w:rsidP="00D23953"/>
    <w:p w14:paraId="6DE7B4DE" w14:textId="77777777" w:rsidR="00A8604E" w:rsidRDefault="00A8604E" w:rsidP="00D23953"/>
    <w:p w14:paraId="7BF0B276" w14:textId="77777777" w:rsidR="00A8604E" w:rsidRDefault="00A8604E" w:rsidP="00D23953"/>
    <w:p w14:paraId="547DDA52" w14:textId="77777777" w:rsidR="00A8604E" w:rsidRDefault="00A8604E" w:rsidP="00D23953"/>
    <w:p w14:paraId="1565F139" w14:textId="77777777" w:rsidR="00A8604E" w:rsidRDefault="00A8604E" w:rsidP="00D23953"/>
    <w:p w14:paraId="7A2442A7" w14:textId="77777777" w:rsidR="00A8604E" w:rsidRDefault="00A8604E" w:rsidP="00D23953"/>
    <w:p w14:paraId="785743CC" w14:textId="77777777" w:rsidR="00A8604E" w:rsidRDefault="00A8604E" w:rsidP="00D23953"/>
    <w:p w14:paraId="06DDF6C1" w14:textId="77777777" w:rsidR="00FA05AB" w:rsidRDefault="00FA05AB" w:rsidP="00D23953"/>
    <w:p w14:paraId="5596AAC6" w14:textId="77777777" w:rsidR="00A8604E" w:rsidRPr="00D23953" w:rsidRDefault="00A8604E" w:rsidP="00D23953"/>
    <w:p w14:paraId="091EC2C4" w14:textId="2717F64C" w:rsidR="00D23953" w:rsidRPr="00D23953" w:rsidRDefault="00D23953" w:rsidP="00D23953">
      <w:pPr>
        <w:rPr>
          <w:b/>
          <w:bCs/>
        </w:rPr>
      </w:pPr>
      <w:r w:rsidRPr="00D23953">
        <w:rPr>
          <w:b/>
          <w:bCs/>
        </w:rPr>
        <w:lastRenderedPageBreak/>
        <w:t xml:space="preserve">Workshop </w:t>
      </w:r>
      <w:r w:rsidR="00DC72D1">
        <w:rPr>
          <w:b/>
          <w:bCs/>
        </w:rPr>
        <w:t>3</w:t>
      </w:r>
      <w:r w:rsidRPr="00D23953">
        <w:rPr>
          <w:b/>
          <w:bCs/>
        </w:rPr>
        <w:t xml:space="preserve">: </w:t>
      </w:r>
      <w:r w:rsidR="00534BB4">
        <w:rPr>
          <w:b/>
          <w:bCs/>
        </w:rPr>
        <w:t>Spring Planting with Elevated Gardening</w:t>
      </w:r>
    </w:p>
    <w:p w14:paraId="7C227E4A" w14:textId="7311A693" w:rsidR="00D23953" w:rsidRPr="00D23953" w:rsidRDefault="00D23953" w:rsidP="00D23953">
      <w:r w:rsidRPr="00D23953">
        <w:rPr>
          <w:rFonts w:ascii="Segoe UI Emoji" w:hAnsi="Segoe UI Emoji" w:cs="Segoe UI Emoji"/>
        </w:rPr>
        <w:t>📅</w:t>
      </w:r>
      <w:r w:rsidRPr="00D23953">
        <w:t xml:space="preserve"> Date: </w:t>
      </w:r>
      <w:r w:rsidR="00534BB4">
        <w:t>5</w:t>
      </w:r>
      <w:r w:rsidR="005A7477">
        <w:t>/</w:t>
      </w:r>
      <w:r w:rsidR="007539A4">
        <w:t>3</w:t>
      </w:r>
      <w:r w:rsidRPr="00D23953">
        <w:t xml:space="preserve"> </w:t>
      </w:r>
      <w:proofErr w:type="gramStart"/>
      <w:r w:rsidRPr="00D23953">
        <w:t xml:space="preserve">| </w:t>
      </w:r>
      <w:r w:rsidRPr="00D23953">
        <w:rPr>
          <w:rFonts w:ascii="Segoe UI Emoji" w:hAnsi="Segoe UI Emoji" w:cs="Segoe UI Emoji"/>
        </w:rPr>
        <w:t>⏰</w:t>
      </w:r>
      <w:r w:rsidRPr="00D23953">
        <w:t xml:space="preserve"> Time</w:t>
      </w:r>
      <w:proofErr w:type="gramEnd"/>
      <w:r w:rsidRPr="00D23953">
        <w:t xml:space="preserve">: </w:t>
      </w:r>
      <w:r w:rsidR="007539A4">
        <w:t>10am</w:t>
      </w:r>
      <w:r w:rsidR="005A7477">
        <w:t xml:space="preserve"> </w:t>
      </w:r>
      <w:r w:rsidRPr="00D23953">
        <w:t xml:space="preserve">| </w:t>
      </w:r>
      <w:r w:rsidRPr="00D23953">
        <w:rPr>
          <w:rFonts w:ascii="Segoe UI Emoji" w:hAnsi="Segoe UI Emoji" w:cs="Segoe UI Emoji"/>
        </w:rPr>
        <w:t>📍</w:t>
      </w:r>
      <w:r w:rsidRPr="00D23953">
        <w:t xml:space="preserve"> Location: Murdoch Center Garden</w:t>
      </w:r>
    </w:p>
    <w:p w14:paraId="5253D9B6" w14:textId="77777777" w:rsidR="00D23953" w:rsidRPr="00D23953" w:rsidRDefault="00D23953" w:rsidP="00D23953">
      <w:r w:rsidRPr="00D23953">
        <w:rPr>
          <w:b/>
          <w:bCs/>
        </w:rPr>
        <w:t>Objectives:</w:t>
      </w:r>
    </w:p>
    <w:p w14:paraId="75D40CA1" w14:textId="77777777" w:rsidR="00D23953" w:rsidRPr="00D23953" w:rsidRDefault="00D23953" w:rsidP="00D23953">
      <w:pPr>
        <w:numPr>
          <w:ilvl w:val="0"/>
          <w:numId w:val="7"/>
        </w:numPr>
      </w:pPr>
      <w:r w:rsidRPr="00D23953">
        <w:t>Explore water-saving techniques for home gardens.</w:t>
      </w:r>
    </w:p>
    <w:p w14:paraId="62F583CF" w14:textId="77777777" w:rsidR="00D23953" w:rsidRPr="00D23953" w:rsidRDefault="00D23953" w:rsidP="00D23953">
      <w:pPr>
        <w:numPr>
          <w:ilvl w:val="0"/>
          <w:numId w:val="7"/>
        </w:numPr>
      </w:pPr>
      <w:r w:rsidRPr="00D23953">
        <w:t>Install a rainwater collection system.</w:t>
      </w:r>
    </w:p>
    <w:p w14:paraId="7FCE77D5" w14:textId="77777777" w:rsidR="00D23953" w:rsidRPr="00D23953" w:rsidRDefault="00D23953" w:rsidP="00D23953">
      <w:r w:rsidRPr="00D23953">
        <w:rPr>
          <w:b/>
          <w:bCs/>
        </w:rPr>
        <w:t>Agenda:</w:t>
      </w:r>
    </w:p>
    <w:p w14:paraId="774F3C64" w14:textId="77777777" w:rsidR="00902232" w:rsidRPr="00902232" w:rsidRDefault="00902232" w:rsidP="00902232">
      <w:pPr>
        <w:numPr>
          <w:ilvl w:val="0"/>
          <w:numId w:val="9"/>
        </w:numPr>
        <w:rPr>
          <w:b/>
          <w:bCs/>
        </w:rPr>
      </w:pPr>
      <w:r w:rsidRPr="00902232">
        <w:rPr>
          <w:b/>
          <w:bCs/>
        </w:rPr>
        <w:t>Welcome &amp; Introductions</w:t>
      </w:r>
    </w:p>
    <w:p w14:paraId="35CCBB58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Quick welcome and overview of the day’s activities</w:t>
      </w:r>
    </w:p>
    <w:p w14:paraId="0A3BF1EB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Introduce Tina Gustafson (Elevated Gardening)</w:t>
      </w:r>
    </w:p>
    <w:p w14:paraId="38BC7AC5" w14:textId="77777777" w:rsidR="00902232" w:rsidRPr="00902232" w:rsidRDefault="00902232" w:rsidP="00902232">
      <w:pPr>
        <w:numPr>
          <w:ilvl w:val="0"/>
          <w:numId w:val="9"/>
        </w:numPr>
        <w:rPr>
          <w:b/>
          <w:bCs/>
        </w:rPr>
      </w:pPr>
      <w:r w:rsidRPr="00902232">
        <w:rPr>
          <w:b/>
          <w:bCs/>
        </w:rPr>
        <w:t>Garden Expert Session</w:t>
      </w:r>
    </w:p>
    <w:p w14:paraId="31BEAC76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Tina shares gardening tips and answers questions</w:t>
      </w:r>
    </w:p>
    <w:p w14:paraId="7AEAFCFC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Seed giveaway from Tina’s NSG program</w:t>
      </w:r>
    </w:p>
    <w:p w14:paraId="23F852C0" w14:textId="77777777" w:rsidR="00902232" w:rsidRPr="00902232" w:rsidRDefault="00902232" w:rsidP="00902232">
      <w:pPr>
        <w:numPr>
          <w:ilvl w:val="0"/>
          <w:numId w:val="9"/>
        </w:numPr>
        <w:rPr>
          <w:b/>
          <w:bCs/>
        </w:rPr>
      </w:pPr>
      <w:r w:rsidRPr="00902232">
        <w:rPr>
          <w:b/>
          <w:bCs/>
        </w:rPr>
        <w:t>Transplanting Starter Plants</w:t>
      </w:r>
    </w:p>
    <w:p w14:paraId="088B4554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Discuss the Forestdale Farms Garden Share</w:t>
      </w:r>
    </w:p>
    <w:p w14:paraId="61EF561F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Demonstrate how to transplant starter plants</w:t>
      </w:r>
    </w:p>
    <w:p w14:paraId="4FEA1561" w14:textId="77777777" w:rsidR="00902232" w:rsidRPr="00902232" w:rsidRDefault="00902232" w:rsidP="00902232">
      <w:pPr>
        <w:numPr>
          <w:ilvl w:val="0"/>
          <w:numId w:val="9"/>
        </w:numPr>
        <w:rPr>
          <w:b/>
          <w:bCs/>
        </w:rPr>
      </w:pPr>
      <w:r w:rsidRPr="00902232">
        <w:rPr>
          <w:b/>
          <w:bCs/>
        </w:rPr>
        <w:t>Garden Infrastructure Installations</w:t>
      </w:r>
    </w:p>
    <w:p w14:paraId="62431B14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Install frost cloth structure on two beds</w:t>
      </w:r>
    </w:p>
    <w:p w14:paraId="4372BD3C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Set up archway structure</w:t>
      </w:r>
    </w:p>
    <w:p w14:paraId="23D28103" w14:textId="77777777" w:rsidR="00902232" w:rsidRPr="00902232" w:rsidRDefault="00902232" w:rsidP="00902232">
      <w:pPr>
        <w:numPr>
          <w:ilvl w:val="0"/>
          <w:numId w:val="9"/>
        </w:numPr>
        <w:rPr>
          <w:b/>
          <w:bCs/>
        </w:rPr>
      </w:pPr>
      <w:r w:rsidRPr="00902232">
        <w:rPr>
          <w:b/>
          <w:bCs/>
        </w:rPr>
        <w:t>Wrap-Up &amp; Next Steps</w:t>
      </w:r>
    </w:p>
    <w:p w14:paraId="5DAC1E3D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Share care tips for new transplants</w:t>
      </w:r>
    </w:p>
    <w:p w14:paraId="2F10F54F" w14:textId="77777777" w:rsidR="00902232" w:rsidRPr="00902232" w:rsidRDefault="00902232" w:rsidP="00902232">
      <w:pPr>
        <w:numPr>
          <w:ilvl w:val="1"/>
          <w:numId w:val="9"/>
        </w:numPr>
      </w:pPr>
      <w:r w:rsidRPr="00902232">
        <w:t>Discuss upcoming garden activities</w:t>
      </w:r>
    </w:p>
    <w:p w14:paraId="78B5D082" w14:textId="77777777" w:rsidR="00065E4C" w:rsidRDefault="00065E4C"/>
    <w:sectPr w:rsidR="00065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56A"/>
    <w:multiLevelType w:val="multilevel"/>
    <w:tmpl w:val="74B0F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93EA6"/>
    <w:multiLevelType w:val="multilevel"/>
    <w:tmpl w:val="4ABA0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B60537"/>
    <w:multiLevelType w:val="multilevel"/>
    <w:tmpl w:val="5BDED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B65343"/>
    <w:multiLevelType w:val="multilevel"/>
    <w:tmpl w:val="ECAC1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0316FE"/>
    <w:multiLevelType w:val="multilevel"/>
    <w:tmpl w:val="A4002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D16574"/>
    <w:multiLevelType w:val="multilevel"/>
    <w:tmpl w:val="E0B8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A93808"/>
    <w:multiLevelType w:val="multilevel"/>
    <w:tmpl w:val="9ABC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0D5837"/>
    <w:multiLevelType w:val="multilevel"/>
    <w:tmpl w:val="E31A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BD126D"/>
    <w:multiLevelType w:val="multilevel"/>
    <w:tmpl w:val="2A9C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8533184">
    <w:abstractNumId w:val="8"/>
  </w:num>
  <w:num w:numId="2" w16cid:durableId="1567691888">
    <w:abstractNumId w:val="4"/>
  </w:num>
  <w:num w:numId="3" w16cid:durableId="735474215">
    <w:abstractNumId w:val="5"/>
  </w:num>
  <w:num w:numId="4" w16cid:durableId="1722708747">
    <w:abstractNumId w:val="0"/>
  </w:num>
  <w:num w:numId="5" w16cid:durableId="2107142766">
    <w:abstractNumId w:val="6"/>
  </w:num>
  <w:num w:numId="6" w16cid:durableId="1821388233">
    <w:abstractNumId w:val="2"/>
  </w:num>
  <w:num w:numId="7" w16cid:durableId="1592859792">
    <w:abstractNumId w:val="7"/>
  </w:num>
  <w:num w:numId="8" w16cid:durableId="1564754691">
    <w:abstractNumId w:val="1"/>
  </w:num>
  <w:num w:numId="9" w16cid:durableId="1326664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BD0"/>
    <w:rsid w:val="00065E4C"/>
    <w:rsid w:val="002D70E3"/>
    <w:rsid w:val="003116A3"/>
    <w:rsid w:val="00534BB4"/>
    <w:rsid w:val="00564D2D"/>
    <w:rsid w:val="005A7477"/>
    <w:rsid w:val="00727348"/>
    <w:rsid w:val="007539A4"/>
    <w:rsid w:val="007C5218"/>
    <w:rsid w:val="00902232"/>
    <w:rsid w:val="009336E3"/>
    <w:rsid w:val="009C2BD0"/>
    <w:rsid w:val="009D51CF"/>
    <w:rsid w:val="00A8604E"/>
    <w:rsid w:val="00D23953"/>
    <w:rsid w:val="00DC72D1"/>
    <w:rsid w:val="00FA05AB"/>
    <w:rsid w:val="00F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F0A53"/>
  <w15:chartTrackingRefBased/>
  <w15:docId w15:val="{97F50566-015B-4F44-ABFA-4F6A5D23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2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2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B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B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B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B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B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B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B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B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B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B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2B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2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2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2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2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2B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2B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2B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B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2B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30DFD2BEDD4EBBB6844F86CC42A4" ma:contentTypeVersion="22" ma:contentTypeDescription="Create a new document." ma:contentTypeScope="" ma:versionID="ce7dcb4b40f02d4403f3e214e91801a9">
  <xsd:schema xmlns:xsd="http://www.w3.org/2001/XMLSchema" xmlns:xs="http://www.w3.org/2001/XMLSchema" xmlns:p="http://schemas.microsoft.com/office/2006/metadata/properties" xmlns:ns1="http://schemas.microsoft.com/sharepoint/v3" xmlns:ns2="d3f3621f-4fad-4531-a9c5-1becdd606092" xmlns:ns3="0fabd0ac-309d-412f-ada8-a5bd7b1e1512" targetNamespace="http://schemas.microsoft.com/office/2006/metadata/properties" ma:root="true" ma:fieldsID="e9af6a53fa9475cd997299ad1d9979df" ns1:_="" ns2:_="" ns3:_="">
    <xsd:import namespace="http://schemas.microsoft.com/sharepoint/v3"/>
    <xsd:import namespace="d3f3621f-4fad-4531-a9c5-1becdd606092"/>
    <xsd:import namespace="0fabd0ac-309d-412f-ada8-a5bd7b1e15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NumberSignedUp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3621f-4fad-4531-a9c5-1becdd606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e95df1c-718f-469c-84a0-6931dfd09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berSignedUp" ma:index="28" nillable="true" ma:displayName="NumberSignedUp" ma:default="0" ma:description="Number of people signed up for the event. Column added for the Power automate to function correctly" ma:format="Dropdown" ma:internalName="NumberSignedUp" ma:percentage="FALSE">
      <xsd:simpleType>
        <xsd:restriction base="dms:Number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bd0ac-309d-412f-ada8-a5bd7b1e15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dedbb7-cc54-4228-a1dd-8874db2a1c19}" ma:internalName="TaxCatchAll" ma:showField="CatchAllData" ma:web="0fabd0ac-309d-412f-ada8-a5bd7b1e15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SignedUp xmlns="d3f3621f-4fad-4531-a9c5-1becdd606092">0</NumberSignedUp>
    <_ip_UnifiedCompliancePolicyUIAction xmlns="http://schemas.microsoft.com/sharepoint/v3" xsi:nil="true"/>
    <TaxCatchAll xmlns="0fabd0ac-309d-412f-ada8-a5bd7b1e1512" xsi:nil="true"/>
    <_ip_UnifiedCompliancePolicyProperties xmlns="http://schemas.microsoft.com/sharepoint/v3" xsi:nil="true"/>
    <lcf76f155ced4ddcb4097134ff3c332f xmlns="d3f3621f-4fad-4531-a9c5-1becdd60609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C1C1B6-40F7-409B-AA7C-68F46D6773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D6E03-9C1B-4154-B2DC-AF8CB6D75518}"/>
</file>

<file path=customXml/itemProps3.xml><?xml version="1.0" encoding="utf-8"?>
<ds:datastoreItem xmlns:ds="http://schemas.openxmlformats.org/officeDocument/2006/customXml" ds:itemID="{BD57A964-04ED-4F0C-8403-A95497F9F908}">
  <ds:schemaRefs>
    <ds:schemaRef ds:uri="http://schemas.microsoft.com/office/2006/metadata/properties"/>
    <ds:schemaRef ds:uri="http://schemas.microsoft.com/office/infopath/2007/PartnerControls"/>
    <ds:schemaRef ds:uri="d3f3621f-4fad-4531-a9c5-1becdd606092"/>
    <ds:schemaRef ds:uri="http://schemas.microsoft.com/sharepoint/v3"/>
    <ds:schemaRef ds:uri="0fabd0ac-309d-412f-ada8-a5bd7b1e15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Wiley</dc:creator>
  <cp:keywords/>
  <dc:description/>
  <cp:lastModifiedBy>Sam Wiley</cp:lastModifiedBy>
  <cp:revision>15</cp:revision>
  <dcterms:created xsi:type="dcterms:W3CDTF">2025-03-04T23:27:00Z</dcterms:created>
  <dcterms:modified xsi:type="dcterms:W3CDTF">2025-07-04T00:35:00Z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0x010100D3D530DFD2BEDD4EBBB6844F86CC42A4</vt:lpwstr>
  </property>
  <property fmtid="{D5CDD505-2E9C-101B-9397-08002B2CF9AE}" pid="3" name="MediaServiceImageTags">
    <vt:lpwstr/>
  </property>
</Properties>
</file>